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AF842" w14:textId="0D6F30BA" w:rsidR="00E84E68" w:rsidRPr="00552A51" w:rsidRDefault="00552A5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C39B8B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C6499B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A50D22B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EB96712" w:rsidR="008E132E" w:rsidRPr="001625B0" w:rsidRDefault="008E132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625B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SS.7.C.2.8</w:t>
                            </w:r>
                          </w:p>
                          <w:p w14:paraId="47DB9580" w14:textId="18FB88EE" w:rsidR="008E132E" w:rsidRPr="001625B0" w:rsidRDefault="008E132E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625B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  <w:p w14:paraId="4E033DCB" w14:textId="1D92A44E" w:rsidR="008E132E" w:rsidRPr="001625B0" w:rsidRDefault="008E132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625B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3EB96712" w:rsidR="008E132E" w:rsidRPr="001625B0" w:rsidRDefault="008E132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625B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SS.7.C.2.8</w:t>
                      </w:r>
                    </w:p>
                    <w:p w14:paraId="47DB9580" w14:textId="18FB88EE" w:rsidR="008E132E" w:rsidRPr="001625B0" w:rsidRDefault="008E132E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625B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Political Parties</w:t>
                      </w:r>
                    </w:p>
                    <w:p w14:paraId="4E033DCB" w14:textId="1D92A44E" w:rsidR="008E132E" w:rsidRPr="001625B0" w:rsidRDefault="008E132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625B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378">
        <w:rPr>
          <w:noProof/>
        </w:rPr>
        <w:drawing>
          <wp:anchor distT="0" distB="0" distL="114300" distR="114300" simplePos="0" relativeHeight="251687936" behindDoc="0" locked="0" layoutInCell="1" allowOverlap="1" wp14:anchorId="250C0519" wp14:editId="403CC9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8E132E" w:rsidRPr="00413CBB" w:rsidRDefault="008E13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8E132E" w:rsidRPr="00413CBB" w:rsidRDefault="008E13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8E132E" w:rsidRPr="00413CBB" w:rsidRDefault="008E13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5F3A51" w:rsidRPr="00413CBB" w:rsidRDefault="005F3A5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5F3A51" w:rsidRPr="00413CBB" w:rsidRDefault="005F3A5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5F3A51" w:rsidRPr="00413CBB" w:rsidRDefault="005F3A5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8EF7AF" w:rsidR="00413CBB" w:rsidRPr="00552A51" w:rsidRDefault="00E84E68" w:rsidP="00E84E68">
      <w:pPr>
        <w:jc w:val="center"/>
        <w:rPr>
          <w:rFonts w:ascii="Arial" w:hAnsi="Arial" w:cs="Arial"/>
          <w:b/>
          <w:sz w:val="30"/>
          <w:szCs w:val="30"/>
        </w:rPr>
      </w:pPr>
      <w:r w:rsidRPr="00552A51">
        <w:rPr>
          <w:rFonts w:ascii="Arial" w:hAnsi="Arial" w:cs="Arial"/>
          <w:b/>
          <w:sz w:val="30"/>
          <w:szCs w:val="30"/>
        </w:rPr>
        <w:t xml:space="preserve">The Impact of Political Parties </w:t>
      </w:r>
      <w:r w:rsidR="00AA1A94" w:rsidRPr="00552A51">
        <w:rPr>
          <w:rFonts w:ascii="Arial" w:hAnsi="Arial" w:cs="Arial"/>
          <w:b/>
          <w:sz w:val="30"/>
          <w:szCs w:val="30"/>
        </w:rPr>
        <w:t xml:space="preserve">Video </w:t>
      </w:r>
      <w:r w:rsidR="001625B0">
        <w:rPr>
          <w:rFonts w:ascii="Arial" w:hAnsi="Arial" w:cs="Arial"/>
          <w:b/>
          <w:sz w:val="30"/>
          <w:szCs w:val="30"/>
        </w:rP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A131EE">
        <w:trPr>
          <w:trHeight w:val="1405"/>
        </w:trPr>
        <w:tc>
          <w:tcPr>
            <w:tcW w:w="3438" w:type="dxa"/>
          </w:tcPr>
          <w:p w14:paraId="466D3F07" w14:textId="1530EC57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>What</w:t>
            </w:r>
            <w:r w:rsidR="00C6499B">
              <w:rPr>
                <w:rFonts w:ascii="Arial" w:hAnsi="Arial" w:cs="Arial"/>
              </w:rPr>
              <w:t xml:space="preserve"> is a political party?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A131EE">
        <w:trPr>
          <w:trHeight w:val="1405"/>
        </w:trPr>
        <w:tc>
          <w:tcPr>
            <w:tcW w:w="3438" w:type="dxa"/>
          </w:tcPr>
          <w:p w14:paraId="0F73A7B7" w14:textId="552D221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923F31">
              <w:rPr>
                <w:rFonts w:ascii="Arial" w:hAnsi="Arial" w:cs="Arial"/>
              </w:rPr>
              <w:t xml:space="preserve">Why do political parties try to elect candidates to office?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A131EE">
        <w:trPr>
          <w:trHeight w:val="1405"/>
        </w:trPr>
        <w:tc>
          <w:tcPr>
            <w:tcW w:w="3438" w:type="dxa"/>
          </w:tcPr>
          <w:p w14:paraId="358BB0B4" w14:textId="7C58D252" w:rsidR="0087784E" w:rsidRPr="0087784E" w:rsidRDefault="002A180A" w:rsidP="00923F31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923F31">
              <w:rPr>
                <w:rFonts w:ascii="Arial" w:hAnsi="Arial" w:cs="Arial"/>
              </w:rPr>
              <w:t xml:space="preserve">What </w:t>
            </w:r>
            <w:r w:rsidR="005F3A51">
              <w:rPr>
                <w:rFonts w:ascii="Arial" w:hAnsi="Arial" w:cs="Arial"/>
              </w:rPr>
              <w:t xml:space="preserve">does </w:t>
            </w:r>
            <w:r w:rsidR="00923F31">
              <w:rPr>
                <w:rFonts w:ascii="Arial" w:hAnsi="Arial" w:cs="Arial"/>
              </w:rPr>
              <w:t>the te</w:t>
            </w:r>
            <w:r w:rsidR="00A131EE">
              <w:rPr>
                <w:rFonts w:ascii="Arial" w:hAnsi="Arial" w:cs="Arial"/>
              </w:rPr>
              <w:t>rm “candidate for office “mean?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A131EE">
        <w:trPr>
          <w:trHeight w:val="1405"/>
        </w:trPr>
        <w:tc>
          <w:tcPr>
            <w:tcW w:w="3438" w:type="dxa"/>
          </w:tcPr>
          <w:p w14:paraId="21DAC9D2" w14:textId="70F6B39B" w:rsidR="00CC4490" w:rsidRPr="00CC4490" w:rsidRDefault="002A180A" w:rsidP="00923F31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923F31">
              <w:rPr>
                <w:rFonts w:ascii="Arial" w:hAnsi="Arial" w:cs="Arial"/>
              </w:rPr>
              <w:t xml:space="preserve">How does a party tell voters about its principles, beliefs, and positions on issues? </w:t>
            </w:r>
            <w:r w:rsidR="00C6499B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9" w:type="dxa"/>
          </w:tcPr>
          <w:p w14:paraId="617D35DC" w14:textId="77777777" w:rsidR="00CC4490" w:rsidRDefault="00CC4490">
            <w:bookmarkStart w:id="0" w:name="_GoBack"/>
            <w:bookmarkEnd w:id="0"/>
          </w:p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A131EE">
        <w:trPr>
          <w:trHeight w:val="1405"/>
        </w:trPr>
        <w:tc>
          <w:tcPr>
            <w:tcW w:w="3438" w:type="dxa"/>
          </w:tcPr>
          <w:p w14:paraId="4D899D37" w14:textId="083580F6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923F31">
              <w:rPr>
                <w:rFonts w:ascii="Arial" w:hAnsi="Arial" w:cs="Arial"/>
              </w:rPr>
              <w:t xml:space="preserve">What kinds of issues will you find in a platform? </w:t>
            </w:r>
            <w:r w:rsidR="00C6499B">
              <w:rPr>
                <w:rFonts w:ascii="Arial" w:hAnsi="Arial" w:cs="Arial"/>
              </w:rPr>
              <w:t xml:space="preserve">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40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A131EE">
        <w:trPr>
          <w:trHeight w:val="1405"/>
        </w:trPr>
        <w:tc>
          <w:tcPr>
            <w:tcW w:w="3438" w:type="dxa"/>
          </w:tcPr>
          <w:p w14:paraId="07BCD9F2" w14:textId="48F6214E" w:rsidR="00F775E0" w:rsidRDefault="002A180A" w:rsidP="00923F31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923F31">
              <w:rPr>
                <w:rFonts w:ascii="Arial" w:hAnsi="Arial" w:cs="Arial"/>
              </w:rPr>
              <w:t xml:space="preserve">Based on what you have learned, how could party platforms impact an election? </w:t>
            </w:r>
          </w:p>
        </w:tc>
        <w:tc>
          <w:tcPr>
            <w:tcW w:w="540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A131EE">
        <w:trPr>
          <w:trHeight w:val="1405"/>
        </w:trPr>
        <w:tc>
          <w:tcPr>
            <w:tcW w:w="3438" w:type="dxa"/>
          </w:tcPr>
          <w:p w14:paraId="1169FFEF" w14:textId="35D47DFF" w:rsidR="002A180A" w:rsidRPr="002A180A" w:rsidRDefault="002A180A" w:rsidP="00923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923F31">
              <w:rPr>
                <w:rFonts w:ascii="Arial" w:hAnsi="Arial" w:cs="Arial"/>
              </w:rPr>
              <w:t xml:space="preserve">Why do political parties fight so hard for control of Congress and state legislatures? </w:t>
            </w:r>
          </w:p>
        </w:tc>
        <w:tc>
          <w:tcPr>
            <w:tcW w:w="540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761D1" w14:paraId="1F84FA76" w14:textId="77777777" w:rsidTr="00A131EE">
        <w:trPr>
          <w:trHeight w:val="1405"/>
        </w:trPr>
        <w:tc>
          <w:tcPr>
            <w:tcW w:w="3438" w:type="dxa"/>
          </w:tcPr>
          <w:p w14:paraId="1693D55F" w14:textId="750ED2D0" w:rsidR="00C761D1" w:rsidRDefault="00C761D1" w:rsidP="00923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923F31">
              <w:rPr>
                <w:rFonts w:ascii="Arial" w:hAnsi="Arial" w:cs="Arial"/>
              </w:rPr>
              <w:t xml:space="preserve">How do political parties try to influence society, government, and the political system? </w:t>
            </w:r>
          </w:p>
        </w:tc>
        <w:tc>
          <w:tcPr>
            <w:tcW w:w="5409" w:type="dxa"/>
          </w:tcPr>
          <w:p w14:paraId="406D57E2" w14:textId="77777777" w:rsidR="00C761D1" w:rsidRDefault="00C761D1"/>
        </w:tc>
        <w:tc>
          <w:tcPr>
            <w:tcW w:w="5769" w:type="dxa"/>
          </w:tcPr>
          <w:p w14:paraId="3DD13FAF" w14:textId="77777777" w:rsidR="00C761D1" w:rsidRDefault="00C761D1"/>
        </w:tc>
      </w:tr>
      <w:tr w:rsidR="00C761D1" w14:paraId="02CA345C" w14:textId="77777777" w:rsidTr="00A131EE">
        <w:trPr>
          <w:trHeight w:val="1405"/>
        </w:trPr>
        <w:tc>
          <w:tcPr>
            <w:tcW w:w="3438" w:type="dxa"/>
          </w:tcPr>
          <w:p w14:paraId="33338F50" w14:textId="0ECC22D2" w:rsidR="00C761D1" w:rsidRDefault="00C761D1" w:rsidP="00923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923F31">
              <w:rPr>
                <w:rFonts w:ascii="Arial" w:hAnsi="Arial" w:cs="Arial"/>
              </w:rPr>
              <w:t xml:space="preserve">What is the difference between a majority party and a minority party in Congress or state legislatures? </w:t>
            </w:r>
          </w:p>
        </w:tc>
        <w:tc>
          <w:tcPr>
            <w:tcW w:w="5409" w:type="dxa"/>
          </w:tcPr>
          <w:p w14:paraId="5C0DC9D3" w14:textId="77777777" w:rsidR="00C761D1" w:rsidRDefault="00C761D1"/>
        </w:tc>
        <w:tc>
          <w:tcPr>
            <w:tcW w:w="5769" w:type="dxa"/>
          </w:tcPr>
          <w:p w14:paraId="180494B9" w14:textId="77777777" w:rsidR="00C761D1" w:rsidRDefault="00C761D1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F3A51" w14:paraId="314C92A5" w14:textId="77777777" w:rsidTr="00A131EE">
        <w:trPr>
          <w:trHeight w:val="3608"/>
        </w:trPr>
        <w:tc>
          <w:tcPr>
            <w:tcW w:w="14616" w:type="dxa"/>
          </w:tcPr>
          <w:p w14:paraId="0919793B" w14:textId="77777777" w:rsidR="005F3A51" w:rsidRPr="00F7687B" w:rsidRDefault="005F3A51" w:rsidP="005F3A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3680DFE1" w14:textId="77777777" w:rsidR="005F3A51" w:rsidRDefault="005F3A51" w:rsidP="00A131EE"/>
    <w:sectPr w:rsidR="005F3A51" w:rsidSect="00A35882">
      <w:headerReference w:type="default" r:id="rId9"/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E132E" w:rsidRDefault="008E132E" w:rsidP="00BF58F1">
      <w:r>
        <w:separator/>
      </w:r>
    </w:p>
  </w:endnote>
  <w:endnote w:type="continuationSeparator" w:id="0">
    <w:p w14:paraId="625D7DAB" w14:textId="77777777" w:rsidR="008E132E" w:rsidRDefault="008E132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E132E" w:rsidRPr="002E228E" w:rsidRDefault="008E132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625B0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E132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E132E" w:rsidRDefault="001625B0" w:rsidP="003C7934">
          <w:hyperlink r:id="rId1" w:history="1">
            <w:r w:rsidR="008E132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E132E" w:rsidRPr="0095409D" w:rsidRDefault="008E132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E132E" w:rsidRDefault="001625B0" w:rsidP="003C7934">
          <w:pPr>
            <w:jc w:val="right"/>
          </w:pPr>
          <w:hyperlink r:id="rId3" w:history="1">
            <w:r w:rsidR="008E132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E132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E132E" w:rsidRDefault="008E132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8E132E" w:rsidRPr="00F36283" w:rsidRDefault="008E132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1625B0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E132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E132E" w:rsidRDefault="001625B0" w:rsidP="003C7934">
          <w:hyperlink r:id="rId1" w:history="1">
            <w:r w:rsidR="008E132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E132E" w:rsidRPr="0095409D" w:rsidRDefault="008E132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E132E" w:rsidRDefault="001625B0" w:rsidP="003C7934">
          <w:pPr>
            <w:jc w:val="right"/>
          </w:pPr>
          <w:hyperlink r:id="rId3" w:history="1">
            <w:r w:rsidR="008E132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E132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E132E" w:rsidRDefault="008E132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E132E" w:rsidRDefault="008E132E" w:rsidP="00BF58F1">
      <w:r>
        <w:separator/>
      </w:r>
    </w:p>
  </w:footnote>
  <w:footnote w:type="continuationSeparator" w:id="0">
    <w:p w14:paraId="1402B0E3" w14:textId="77777777" w:rsidR="008E132E" w:rsidRDefault="008E132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E132E" w:rsidRDefault="008E132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3BFB"/>
    <w:rsid w:val="000C1FD9"/>
    <w:rsid w:val="000C2AC7"/>
    <w:rsid w:val="000D4BEC"/>
    <w:rsid w:val="00142465"/>
    <w:rsid w:val="00144A66"/>
    <w:rsid w:val="001625B0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3D29C0"/>
    <w:rsid w:val="00413CBB"/>
    <w:rsid w:val="0041741F"/>
    <w:rsid w:val="004248C2"/>
    <w:rsid w:val="0044327B"/>
    <w:rsid w:val="004560E3"/>
    <w:rsid w:val="0049433B"/>
    <w:rsid w:val="004959EF"/>
    <w:rsid w:val="004B225F"/>
    <w:rsid w:val="004B5B93"/>
    <w:rsid w:val="004C279F"/>
    <w:rsid w:val="005134AB"/>
    <w:rsid w:val="00516FB0"/>
    <w:rsid w:val="00552A51"/>
    <w:rsid w:val="005A2699"/>
    <w:rsid w:val="005E7D7B"/>
    <w:rsid w:val="005F3A51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8E132E"/>
    <w:rsid w:val="00923F31"/>
    <w:rsid w:val="00975529"/>
    <w:rsid w:val="009C48EC"/>
    <w:rsid w:val="00A07B1C"/>
    <w:rsid w:val="00A12DEA"/>
    <w:rsid w:val="00A131EE"/>
    <w:rsid w:val="00A35882"/>
    <w:rsid w:val="00A630E7"/>
    <w:rsid w:val="00A96E5A"/>
    <w:rsid w:val="00AA1A94"/>
    <w:rsid w:val="00AA766F"/>
    <w:rsid w:val="00B74A94"/>
    <w:rsid w:val="00BC7297"/>
    <w:rsid w:val="00BF58F1"/>
    <w:rsid w:val="00C02493"/>
    <w:rsid w:val="00C44F15"/>
    <w:rsid w:val="00C52B1F"/>
    <w:rsid w:val="00C6499B"/>
    <w:rsid w:val="00C711F5"/>
    <w:rsid w:val="00C761D1"/>
    <w:rsid w:val="00CA1BE1"/>
    <w:rsid w:val="00CC4490"/>
    <w:rsid w:val="00CD72F8"/>
    <w:rsid w:val="00CE069E"/>
    <w:rsid w:val="00CF66B8"/>
    <w:rsid w:val="00D62378"/>
    <w:rsid w:val="00D94B5E"/>
    <w:rsid w:val="00DA53A9"/>
    <w:rsid w:val="00E03BAF"/>
    <w:rsid w:val="00E2453A"/>
    <w:rsid w:val="00E55A51"/>
    <w:rsid w:val="00E84E68"/>
    <w:rsid w:val="00E966E0"/>
    <w:rsid w:val="00EA41EF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2018-02-01T17:22:00Z</cp:lastPrinted>
  <dcterms:created xsi:type="dcterms:W3CDTF">2018-02-01T17:22:00Z</dcterms:created>
  <dcterms:modified xsi:type="dcterms:W3CDTF">2018-02-19T17:38:00Z</dcterms:modified>
  <cp:category/>
</cp:coreProperties>
</file>